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FOUR CHEESE MACARONI WITH BACON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35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#pasta #american #baked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juz4xion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'200g spiral pasta'}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'60g unsalted butter'}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'60g plain flour'}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'480ml milk'}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'75g grated mature Cheddar'}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'75g grated Gouda'}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'75g grated mozzarella'}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'50g grated Parmesan'}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'6 rashers bacon, roughly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'½ tsp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'½ tsp ground black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'2 tbsp chopped flat-leaf parsley'}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Preheat the oven to 200°C (400°F (200°C)). Lightly grill the bacon and chop it roughly. Grate all the cheeses and chop the parsley.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Boil the pasta in salted water for 1 minute less than the package instructions, then drain. In a saucepan over medium heat, melt the butter and whisk in the flour, cooking for 1-2 minutes. Gradually add the milk, whisking continuously until smooth and thickened. Stir in the salt, pepper, and all cheeses except for a tablespoon of each, then remove from heat. Combine the pasta with the cheese sauce.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Transfer the pasta mixture to a baking dish, sprinkle with reserved cheeses and bacon. Bake for 15-20 minutes until golden brown. Garnish with parsley before serving.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Feel free to use your preferred pasta shape if spiral pasta is unavailable.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